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3827"/>
        <w:gridCol w:w="2268"/>
        <w:gridCol w:w="3402"/>
        <w:gridCol w:w="1701"/>
        <w:gridCol w:w="2744"/>
      </w:tblGrid>
      <w:tr w:rsidR="00D572D5" w:rsidRPr="00BC5E1C" w:rsidTr="006D2255">
        <w:trPr>
          <w:trHeight w:val="300"/>
        </w:trPr>
        <w:tc>
          <w:tcPr>
            <w:tcW w:w="15531" w:type="dxa"/>
            <w:gridSpan w:val="6"/>
          </w:tcPr>
          <w:p w:rsidR="00D572D5" w:rsidRPr="00BC5E1C" w:rsidRDefault="001569C5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Родной(татарский) язык, 9 А</w:t>
            </w:r>
            <w:r w:rsidR="00D572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572D5"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D572D5" w:rsidRPr="001569C5" w:rsidRDefault="00D572D5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5" w:history="1">
              <w:r w:rsidR="001569C5" w:rsidRPr="005F7559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milli</w:t>
              </w:r>
              <w:r w:rsidR="001569C5" w:rsidRPr="005F7559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85-2009@</w:t>
              </w:r>
              <w:r w:rsidR="001569C5" w:rsidRPr="005F7559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mail</w:t>
              </w:r>
              <w:r w:rsidR="001569C5" w:rsidRPr="005F7559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="001569C5" w:rsidRPr="005F7559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569C5" w:rsidRPr="001569C5" w:rsidRDefault="001569C5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72D5" w:rsidRPr="00BC5E1C" w:rsidTr="003D50D8">
        <w:trPr>
          <w:trHeight w:val="1537"/>
        </w:trPr>
        <w:tc>
          <w:tcPr>
            <w:tcW w:w="1589" w:type="dxa"/>
          </w:tcPr>
          <w:p w:rsidR="00D572D5" w:rsidRPr="00BC5E1C" w:rsidRDefault="00D572D5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827" w:type="dxa"/>
          </w:tcPr>
          <w:p w:rsidR="00D572D5" w:rsidRPr="00BC5E1C" w:rsidRDefault="00D572D5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572D5" w:rsidRPr="00BC5E1C" w:rsidRDefault="00D572D5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268" w:type="dxa"/>
          </w:tcPr>
          <w:p w:rsidR="00D572D5" w:rsidRPr="00BC5E1C" w:rsidRDefault="00D572D5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402" w:type="dxa"/>
          </w:tcPr>
          <w:p w:rsidR="00D572D5" w:rsidRPr="00BC5E1C" w:rsidRDefault="00D572D5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</w:tcPr>
          <w:p w:rsidR="00D572D5" w:rsidRPr="00BC5E1C" w:rsidRDefault="00D572D5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744" w:type="dxa"/>
          </w:tcPr>
          <w:p w:rsidR="00D572D5" w:rsidRPr="00BC5E1C" w:rsidRDefault="00D572D5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572D5" w:rsidRPr="00BC5E1C" w:rsidTr="003D50D8">
        <w:trPr>
          <w:trHeight w:val="150"/>
        </w:trPr>
        <w:tc>
          <w:tcPr>
            <w:tcW w:w="1589" w:type="dxa"/>
          </w:tcPr>
          <w:p w:rsidR="00087DEB" w:rsidRDefault="00087DE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572D5" w:rsidRPr="00087DEB" w:rsidRDefault="00D572D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3827" w:type="dxa"/>
          </w:tcPr>
          <w:p w:rsidR="00D572D5" w:rsidRPr="00D81A5C" w:rsidRDefault="00D572D5" w:rsidP="006D2255">
            <w:pPr>
              <w:tabs>
                <w:tab w:val="left" w:pos="3315"/>
                <w:tab w:val="left" w:pos="4200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Закон сингармонизма / </w:t>
            </w:r>
            <w:r w:rsidRPr="00CC00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Ирен гармониясе.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Сингармонизм законы.</w:t>
            </w:r>
            <w:r w:rsidRPr="00CC00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6" w:tgtFrame="_blank" w:history="1">
              <w:r w:rsidRPr="00CC0002">
                <w:rPr>
                  <w:rStyle w:val="a4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https://youtu.be/kenbfQgefzk</w:t>
              </w:r>
            </w:hyperlink>
          </w:p>
        </w:tc>
        <w:tc>
          <w:tcPr>
            <w:tcW w:w="2268" w:type="dxa"/>
          </w:tcPr>
          <w:p w:rsidR="00D572D5" w:rsidRPr="00BC5E1C" w:rsidRDefault="00D572D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рассылка заданий  </w:t>
            </w:r>
          </w:p>
        </w:tc>
        <w:tc>
          <w:tcPr>
            <w:tcW w:w="3402" w:type="dxa"/>
          </w:tcPr>
          <w:p w:rsidR="00D572D5" w:rsidRPr="00197281" w:rsidRDefault="00197281" w:rsidP="001972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задание </w:t>
            </w:r>
            <w:r w:rsidR="001569C5">
              <w:fldChar w:fldCharType="begin"/>
            </w:r>
            <w:r w:rsidR="001569C5">
              <w:instrText xml:space="preserve"> HYPERLINK "https://learningapps.org/display?v=p57th1i1a20" </w:instrText>
            </w:r>
            <w:r w:rsidR="001569C5">
              <w:fldChar w:fldCharType="separate"/>
            </w:r>
            <w:r w:rsidRPr="00F41D04">
              <w:rPr>
                <w:rStyle w:val="a4"/>
                <w:rFonts w:ascii="Times New Roman" w:hAnsi="Times New Roman"/>
                <w:sz w:val="24"/>
                <w:szCs w:val="24"/>
              </w:rPr>
              <w:t>https://learningapps.org/display?v=p57th1i1a20</w:t>
            </w:r>
            <w:r w:rsidR="001569C5">
              <w:rPr>
                <w:rStyle w:val="a4"/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, прослушат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087DE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видеоурок</w:t>
            </w:r>
            <w:r w:rsidR="00087DEB" w:rsidRPr="00087D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(при правил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ном выполнении задания появляется видео)</w:t>
            </w:r>
          </w:p>
        </w:tc>
        <w:tc>
          <w:tcPr>
            <w:tcW w:w="1701" w:type="dxa"/>
          </w:tcPr>
          <w:p w:rsidR="00D572D5" w:rsidRPr="00BC5E1C" w:rsidRDefault="003D50D8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D572D5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744" w:type="dxa"/>
          </w:tcPr>
          <w:p w:rsidR="003D50D8" w:rsidRDefault="003D50D8" w:rsidP="003D50D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r w:rsidR="001569C5">
              <w:fldChar w:fldCharType="begin"/>
            </w:r>
            <w:r w:rsidR="001569C5">
              <w:instrText xml:space="preserve"> HYPERLINK "https://edu.tatar.ru/facultative/index/28443" </w:instrText>
            </w:r>
            <w:r w:rsidR="001569C5">
              <w:fldChar w:fldCharType="separate"/>
            </w:r>
            <w:r w:rsidRPr="008D10DC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https://edu.tatar.ru/facultative/index/28443</w:t>
            </w:r>
            <w:r w:rsidR="001569C5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572D5" w:rsidRPr="00BC5E1C" w:rsidRDefault="003D50D8" w:rsidP="003D50D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 w:rsidR="001569C5">
              <w:fldChar w:fldCharType="begin"/>
            </w:r>
            <w:r w:rsidR="001569C5">
              <w:instrText xml:space="preserve"> HYPERLINK "https://learningapps.org/" </w:instrText>
            </w:r>
            <w:r w:rsidR="001569C5"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 w:rsidR="001569C5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D572D5" w:rsidRPr="007211D7" w:rsidTr="003D50D8">
        <w:trPr>
          <w:trHeight w:val="150"/>
        </w:trPr>
        <w:tc>
          <w:tcPr>
            <w:tcW w:w="1589" w:type="dxa"/>
          </w:tcPr>
          <w:p w:rsidR="00087DEB" w:rsidRDefault="00087DEB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D572D5" w:rsidRDefault="00D572D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3827" w:type="dxa"/>
          </w:tcPr>
          <w:p w:rsidR="00D572D5" w:rsidRDefault="00D572D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81A5C">
              <w:rPr>
                <w:rFonts w:ascii="Times New Roman" w:hAnsi="Times New Roman"/>
                <w:sz w:val="24"/>
                <w:szCs w:val="24"/>
                <w:lang w:val="tt-RU"/>
              </w:rPr>
              <w:t>Склонение существительных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81A5C">
              <w:rPr>
                <w:rFonts w:ascii="Times New Roman" w:hAnsi="Times New Roman"/>
                <w:sz w:val="24"/>
                <w:szCs w:val="24"/>
                <w:lang w:val="tt-RU"/>
              </w:rPr>
              <w:t>по падежам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 окончанием принадлежности</w:t>
            </w:r>
            <w:r w:rsidRPr="00D81A5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7211D7">
              <w:rPr>
                <w:rFonts w:ascii="Times New Roman" w:hAnsi="Times New Roman"/>
                <w:sz w:val="24"/>
                <w:szCs w:val="24"/>
                <w:lang w:val="tt-RU"/>
              </w:rPr>
              <w:t>Тартымлы исемнәрнең килеш белән төрләнеше.</w:t>
            </w:r>
          </w:p>
          <w:p w:rsidR="00D572D5" w:rsidRPr="007211D7" w:rsidRDefault="006E33B1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7" w:tgtFrame="_blank" w:history="1">
              <w:r w:rsidR="00D572D5" w:rsidRPr="007211D7">
                <w:rPr>
                  <w:rStyle w:val="a4"/>
                  <w:rFonts w:ascii="Times New Roman" w:hAnsi="Times New Roman"/>
                  <w:spacing w:val="15"/>
                  <w:sz w:val="24"/>
                  <w:szCs w:val="24"/>
                  <w:lang w:val="tt-RU"/>
                </w:rPr>
                <w:t>https://youtu.be/aVWQPFF_tRw</w:t>
              </w:r>
            </w:hyperlink>
          </w:p>
        </w:tc>
        <w:tc>
          <w:tcPr>
            <w:tcW w:w="2268" w:type="dxa"/>
          </w:tcPr>
          <w:p w:rsidR="00D572D5" w:rsidRPr="007211D7" w:rsidRDefault="00D572D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рассылка заданий  </w:t>
            </w:r>
          </w:p>
        </w:tc>
        <w:tc>
          <w:tcPr>
            <w:tcW w:w="3402" w:type="dxa"/>
          </w:tcPr>
          <w:p w:rsidR="00D572D5" w:rsidRPr="007211D7" w:rsidRDefault="00197281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Посмотрет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видео и выполнить задание </w:t>
            </w:r>
            <w:hyperlink r:id="rId8" w:history="1">
              <w:r w:rsidRPr="00F41D04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https://learningapps.org/display?v=po0hrc2ic19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:rsidR="00D572D5" w:rsidRPr="007211D7" w:rsidRDefault="003D50D8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16.04.2020</w:t>
            </w:r>
          </w:p>
        </w:tc>
        <w:tc>
          <w:tcPr>
            <w:tcW w:w="2744" w:type="dxa"/>
          </w:tcPr>
          <w:p w:rsidR="003D50D8" w:rsidRDefault="003D50D8" w:rsidP="003D50D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hyperlink r:id="rId9" w:history="1">
              <w:r w:rsidRPr="008D10DC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https://edu.tatar.ru/facultative/index/28443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572D5" w:rsidRPr="007211D7" w:rsidRDefault="003D50D8" w:rsidP="003D50D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 w:rsidR="001569C5">
              <w:fldChar w:fldCharType="begin"/>
            </w:r>
            <w:r w:rsidR="001569C5">
              <w:instrText xml:space="preserve"> HYPERLINK "https://learningapps.org/" </w:instrText>
            </w:r>
            <w:r w:rsidR="001569C5"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 w:rsidR="001569C5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352E14" w:rsidRPr="007211D7" w:rsidTr="003D50D8">
        <w:trPr>
          <w:trHeight w:val="150"/>
        </w:trPr>
        <w:tc>
          <w:tcPr>
            <w:tcW w:w="1589" w:type="dxa"/>
          </w:tcPr>
          <w:p w:rsidR="00087DEB" w:rsidRDefault="00087DEB" w:rsidP="00352E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352E14" w:rsidRDefault="00352E14" w:rsidP="00352E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3827" w:type="dxa"/>
          </w:tcPr>
          <w:p w:rsidR="00352E14" w:rsidRDefault="00352E14" w:rsidP="00352E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Связь изафет существительных, изменение по падежам. / </w:t>
            </w:r>
            <w:r w:rsidRPr="00352E14">
              <w:rPr>
                <w:rFonts w:ascii="Times New Roman" w:hAnsi="Times New Roman"/>
                <w:sz w:val="24"/>
                <w:szCs w:val="24"/>
                <w:lang w:val="tt-RU"/>
              </w:rPr>
              <w:t>Изафә бәйләнеше. Изафә бәйләнешле исемнәрнең килеш белән төрләнеше.</w:t>
            </w:r>
          </w:p>
          <w:p w:rsidR="00911DD7" w:rsidRPr="00352E14" w:rsidRDefault="00911DD7" w:rsidP="00352E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Учебник. Стр. 85 - 86</w:t>
            </w:r>
          </w:p>
        </w:tc>
        <w:tc>
          <w:tcPr>
            <w:tcW w:w="2268" w:type="dxa"/>
          </w:tcPr>
          <w:p w:rsidR="00352E14" w:rsidRDefault="00DC26A0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  </w:t>
            </w:r>
          </w:p>
        </w:tc>
        <w:tc>
          <w:tcPr>
            <w:tcW w:w="3402" w:type="dxa"/>
          </w:tcPr>
          <w:p w:rsidR="00352E14" w:rsidRDefault="00911DD7" w:rsidP="00911D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="006E2460" w:rsidRPr="009F67B9">
              <w:rPr>
                <w:rFonts w:ascii="Times New Roman" w:hAnsi="Times New Roman"/>
                <w:sz w:val="24"/>
                <w:szCs w:val="24"/>
                <w:lang w:val="tt-RU"/>
              </w:rPr>
              <w:t>тр.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6E2460" w:rsidRPr="009F67B9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6E2460" w:rsidRPr="009F67B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упр  7 </w:t>
            </w:r>
            <w:r w:rsidR="00575474">
              <w:rPr>
                <w:rFonts w:ascii="Times New Roman" w:hAnsi="Times New Roman"/>
                <w:sz w:val="24"/>
                <w:szCs w:val="24"/>
                <w:lang w:val="tt-RU"/>
              </w:rPr>
              <w:t>составить диалог(устно)</w:t>
            </w:r>
            <w:r w:rsidR="006E2460" w:rsidRPr="009F67B9">
              <w:rPr>
                <w:rFonts w:ascii="Times New Roman" w:hAnsi="Times New Roman"/>
                <w:sz w:val="24"/>
                <w:szCs w:val="24"/>
                <w:lang w:val="tt-RU"/>
              </w:rPr>
              <w:t>, стр.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6E2460" w:rsidRPr="009F67B9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="00575474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="006E2460" w:rsidRPr="009F67B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упр. </w:t>
            </w:r>
            <w:r w:rsidR="00575474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(выписать существительные, определить падеж)</w:t>
            </w:r>
          </w:p>
        </w:tc>
        <w:tc>
          <w:tcPr>
            <w:tcW w:w="1701" w:type="dxa"/>
          </w:tcPr>
          <w:p w:rsidR="00352E14" w:rsidRDefault="00575474" w:rsidP="00352E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18.04.2020</w:t>
            </w:r>
          </w:p>
        </w:tc>
        <w:tc>
          <w:tcPr>
            <w:tcW w:w="2744" w:type="dxa"/>
          </w:tcPr>
          <w:p w:rsidR="00575474" w:rsidRDefault="00575474" w:rsidP="0057547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r w:rsidR="001569C5">
              <w:fldChar w:fldCharType="begin"/>
            </w:r>
            <w:r w:rsidR="001569C5">
              <w:instrText xml:space="preserve"> HYPERLINK "https://edu.tatar.ru/facultative/index/28443" </w:instrText>
            </w:r>
            <w:r w:rsidR="001569C5">
              <w:fldChar w:fldCharType="separate"/>
            </w:r>
            <w:r w:rsidRPr="008D10DC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https://edu.tatar.ru/facultative/index/28443</w:t>
            </w:r>
            <w:r w:rsidR="001569C5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352E14" w:rsidRDefault="00575474" w:rsidP="0057547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 w:rsidR="001569C5">
              <w:fldChar w:fldCharType="begin"/>
            </w:r>
            <w:r w:rsidR="001569C5">
              <w:instrText xml:space="preserve"> HYPERLINK "https://learningapps.org/" </w:instrText>
            </w:r>
            <w:r w:rsidR="001569C5"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 w:rsidR="001569C5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DC26A0" w:rsidRPr="007211D7" w:rsidTr="00352E14">
        <w:trPr>
          <w:trHeight w:val="795"/>
        </w:trPr>
        <w:tc>
          <w:tcPr>
            <w:tcW w:w="1589" w:type="dxa"/>
          </w:tcPr>
          <w:p w:rsidR="00087DEB" w:rsidRDefault="00087DEB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DC26A0" w:rsidRDefault="00DC26A0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3827" w:type="dxa"/>
          </w:tcPr>
          <w:p w:rsidR="00DC26A0" w:rsidRDefault="00DC26A0" w:rsidP="00DC26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2E14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Лексическое грамматическое значение прилагательных и </w:t>
            </w:r>
            <w:proofErr w:type="spellStart"/>
            <w:r w:rsidRPr="00352E14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морфологическо</w:t>
            </w:r>
            <w:proofErr w:type="spellEnd"/>
            <w:r w:rsidRPr="00352E14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-синтаксические признаки. / </w:t>
            </w:r>
            <w:r w:rsidRPr="00352E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Сыйфатның лексик грамматик мәгънәсе һәм морфологик-синтаксик билгеләре.</w:t>
            </w:r>
          </w:p>
          <w:p w:rsidR="00911DD7" w:rsidRPr="00352E14" w:rsidRDefault="00911DD7" w:rsidP="00DC26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Учебник. Стр. 87</w:t>
            </w:r>
          </w:p>
        </w:tc>
        <w:tc>
          <w:tcPr>
            <w:tcW w:w="2268" w:type="dxa"/>
          </w:tcPr>
          <w:p w:rsidR="00DC26A0" w:rsidRDefault="00DC26A0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  </w:t>
            </w:r>
          </w:p>
        </w:tc>
        <w:tc>
          <w:tcPr>
            <w:tcW w:w="3402" w:type="dxa"/>
          </w:tcPr>
          <w:p w:rsidR="00575474" w:rsidRDefault="00DC26A0" w:rsidP="005754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Выполнить задание на </w:t>
            </w:r>
            <w:r w:rsidR="001569C5">
              <w:fldChar w:fldCharType="begin"/>
            </w:r>
            <w:r w:rsidR="001569C5">
              <w:instrText xml:space="preserve"> HYPERLINK "https://learningapps.org" </w:instrText>
            </w:r>
            <w:r w:rsidR="001569C5">
              <w:fldChar w:fldCharType="separate"/>
            </w:r>
            <w:r w:rsidR="00575474" w:rsidRPr="0084224D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</w:t>
            </w:r>
            <w:r w:rsidR="001569C5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  <w:r w:rsidR="0057547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C26A0" w:rsidRDefault="00575474" w:rsidP="005754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7547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DC26A0">
              <w:rPr>
                <w:rFonts w:ascii="Times New Roman" w:hAnsi="Times New Roman"/>
                <w:sz w:val="24"/>
                <w:szCs w:val="24"/>
                <w:lang w:val="tt-RU"/>
              </w:rPr>
              <w:t>стр.8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7,</w:t>
            </w:r>
            <w:r w:rsidR="00DC26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упр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DC26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 написать.</w:t>
            </w:r>
          </w:p>
        </w:tc>
        <w:tc>
          <w:tcPr>
            <w:tcW w:w="1701" w:type="dxa"/>
          </w:tcPr>
          <w:p w:rsidR="00DC26A0" w:rsidRDefault="00575474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23.04.2020</w:t>
            </w:r>
          </w:p>
        </w:tc>
        <w:tc>
          <w:tcPr>
            <w:tcW w:w="2744" w:type="dxa"/>
          </w:tcPr>
          <w:p w:rsidR="00575474" w:rsidRDefault="00575474" w:rsidP="0057547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r w:rsidR="001569C5">
              <w:fldChar w:fldCharType="begin"/>
            </w:r>
            <w:r w:rsidR="001569C5">
              <w:instrText xml:space="preserve"> HYPERLINK "https://edu.tatar.ru/facultative/index/28443" </w:instrText>
            </w:r>
            <w:r w:rsidR="001569C5">
              <w:fldChar w:fldCharType="separate"/>
            </w:r>
            <w:r w:rsidRPr="008D10DC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https://edu.tatar.ru/facultative/index/28443</w:t>
            </w:r>
            <w:r w:rsidR="001569C5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C26A0" w:rsidRDefault="00575474" w:rsidP="0057547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 w:rsidR="001569C5">
              <w:fldChar w:fldCharType="begin"/>
            </w:r>
            <w:r w:rsidR="001569C5">
              <w:instrText xml:space="preserve"> HYPERLINK "https://learningapps.org/" </w:instrText>
            </w:r>
            <w:r w:rsidR="001569C5"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 w:rsidR="001569C5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DC26A0" w:rsidRPr="007211D7" w:rsidTr="003D50D8">
        <w:trPr>
          <w:trHeight w:val="150"/>
        </w:trPr>
        <w:tc>
          <w:tcPr>
            <w:tcW w:w="1589" w:type="dxa"/>
          </w:tcPr>
          <w:p w:rsidR="00087DEB" w:rsidRDefault="00087DEB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DC26A0" w:rsidRDefault="00DC26A0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3827" w:type="dxa"/>
          </w:tcPr>
          <w:p w:rsidR="00DC26A0" w:rsidRDefault="00DC26A0" w:rsidP="00DC2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2E14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Лексическое грамматическое значение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числи</w:t>
            </w:r>
            <w:r w:rsidRPr="00352E14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тельных и </w:t>
            </w:r>
            <w:proofErr w:type="spellStart"/>
            <w:r w:rsidRPr="00352E14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морфологическо</w:t>
            </w:r>
            <w:proofErr w:type="spellEnd"/>
            <w:r w:rsidRPr="00352E14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-синтаксические признаки. /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</w:t>
            </w:r>
            <w:r w:rsidRPr="00352E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Санның лексик </w:t>
            </w:r>
            <w:r w:rsidRPr="00352E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грамматик мәгънәсе һәм морфологик-синтаксик билгеләре.</w:t>
            </w:r>
          </w:p>
          <w:p w:rsidR="00DC26A0" w:rsidRPr="00DC26A0" w:rsidRDefault="006E33B1" w:rsidP="00DC2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" w:tgtFrame="_blank" w:history="1">
              <w:r w:rsidR="00DC26A0" w:rsidRPr="00DC26A0">
                <w:rPr>
                  <w:rStyle w:val="a4"/>
                  <w:rFonts w:ascii="Times New Roman" w:hAnsi="Times New Roman" w:cs="Times New Roman"/>
                  <w:spacing w:val="15"/>
                  <w:sz w:val="24"/>
                  <w:szCs w:val="24"/>
                  <w:u w:val="none"/>
                </w:rPr>
                <w:t>https://youtu.be/SHv0jgjhElQ</w:t>
              </w:r>
            </w:hyperlink>
          </w:p>
        </w:tc>
        <w:tc>
          <w:tcPr>
            <w:tcW w:w="2268" w:type="dxa"/>
          </w:tcPr>
          <w:p w:rsidR="00DC26A0" w:rsidRDefault="00DC26A0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рассылка заданий  </w:t>
            </w:r>
          </w:p>
        </w:tc>
        <w:tc>
          <w:tcPr>
            <w:tcW w:w="3402" w:type="dxa"/>
          </w:tcPr>
          <w:p w:rsidR="00575474" w:rsidRDefault="00575474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Посмотреть видеоурок по ссылке.</w:t>
            </w:r>
          </w:p>
          <w:p w:rsidR="00DC26A0" w:rsidRDefault="00911DD7" w:rsidP="00911D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="00DC26A0">
              <w:rPr>
                <w:rFonts w:ascii="Times New Roman" w:hAnsi="Times New Roman"/>
                <w:sz w:val="24"/>
                <w:szCs w:val="24"/>
                <w:lang w:val="tt-RU"/>
              </w:rPr>
              <w:t>тр.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DC26A0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  упр. 3, стр. 98, упр. 1 написать.</w:t>
            </w:r>
          </w:p>
        </w:tc>
        <w:tc>
          <w:tcPr>
            <w:tcW w:w="1701" w:type="dxa"/>
          </w:tcPr>
          <w:p w:rsidR="00DC26A0" w:rsidRDefault="00575474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24.04.2020</w:t>
            </w:r>
          </w:p>
        </w:tc>
        <w:tc>
          <w:tcPr>
            <w:tcW w:w="2744" w:type="dxa"/>
          </w:tcPr>
          <w:p w:rsidR="00575474" w:rsidRDefault="00575474" w:rsidP="0057547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r w:rsidR="001569C5">
              <w:fldChar w:fldCharType="begin"/>
            </w:r>
            <w:r w:rsidR="001569C5">
              <w:instrText xml:space="preserve"> HYPERLINK "https://edu.tatar.ru/facultative/index/28443" </w:instrText>
            </w:r>
            <w:r w:rsidR="001569C5">
              <w:fldChar w:fldCharType="separate"/>
            </w:r>
            <w:r w:rsidRPr="008D10DC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https://edu.tatar.ru/facultative/index/28443</w:t>
            </w:r>
            <w:r w:rsidR="001569C5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C26A0" w:rsidRDefault="00575474" w:rsidP="0057547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Сообщением в группе вк. или </w:t>
            </w:r>
            <w:r w:rsidR="001569C5">
              <w:fldChar w:fldCharType="begin"/>
            </w:r>
            <w:r w:rsidR="001569C5">
              <w:instrText xml:space="preserve"> HYPERLINK "https://learningapps.org/" </w:instrText>
            </w:r>
            <w:r w:rsidR="001569C5"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 w:rsidR="001569C5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DC26A0" w:rsidRPr="007211D7" w:rsidTr="000E369A">
        <w:trPr>
          <w:trHeight w:val="1838"/>
        </w:trPr>
        <w:tc>
          <w:tcPr>
            <w:tcW w:w="1589" w:type="dxa"/>
          </w:tcPr>
          <w:p w:rsidR="00087DEB" w:rsidRDefault="00087DEB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  <w:p w:rsidR="00DC26A0" w:rsidRDefault="00DC26A0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3827" w:type="dxa"/>
          </w:tcPr>
          <w:p w:rsidR="00DC26A0" w:rsidRDefault="00DC26A0" w:rsidP="00DC26A0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2E14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Лексическое грамматическое значение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глагола</w:t>
            </w:r>
            <w:r w:rsidRPr="00352E14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и </w:t>
            </w:r>
            <w:proofErr w:type="spellStart"/>
            <w:r w:rsidRPr="00352E14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морфологическо</w:t>
            </w:r>
            <w:proofErr w:type="spellEnd"/>
            <w:r w:rsidRPr="00352E14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-синтаксические признаки. /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</w:t>
            </w:r>
            <w:r w:rsidRPr="00352E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Фигыльнең лексик грамматик мәгънәсе һәм морфологик-синтаксик билгеләре.</w:t>
            </w:r>
          </w:p>
          <w:p w:rsidR="00DC26A0" w:rsidRPr="00DC26A0" w:rsidRDefault="006E33B1" w:rsidP="00DC26A0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hyperlink r:id="rId11" w:tgtFrame="_blank" w:history="1">
              <w:r w:rsidR="00DC26A0" w:rsidRPr="00DC26A0">
                <w:rPr>
                  <w:rStyle w:val="a4"/>
                  <w:rFonts w:ascii="Times New Roman" w:hAnsi="Times New Roman" w:cs="Times New Roman"/>
                  <w:spacing w:val="15"/>
                  <w:sz w:val="24"/>
                  <w:szCs w:val="24"/>
                  <w:u w:val="none"/>
                </w:rPr>
                <w:t>https://youtu.be/WGFxYs0ff5A</w:t>
              </w:r>
            </w:hyperlink>
          </w:p>
        </w:tc>
        <w:tc>
          <w:tcPr>
            <w:tcW w:w="2268" w:type="dxa"/>
          </w:tcPr>
          <w:p w:rsidR="00DC26A0" w:rsidRDefault="00DC26A0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рассылка заданий  </w:t>
            </w:r>
          </w:p>
        </w:tc>
        <w:tc>
          <w:tcPr>
            <w:tcW w:w="3402" w:type="dxa"/>
          </w:tcPr>
          <w:p w:rsidR="00911DD7" w:rsidRDefault="00911DD7" w:rsidP="00911D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Посмотреть видеоурок по ссылке.</w:t>
            </w:r>
          </w:p>
          <w:p w:rsidR="00DC26A0" w:rsidRDefault="00911DD7" w:rsidP="00911D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="00DC26A0">
              <w:rPr>
                <w:rFonts w:ascii="Times New Roman" w:hAnsi="Times New Roman"/>
                <w:sz w:val="24"/>
                <w:szCs w:val="24"/>
                <w:lang w:val="tt-RU"/>
              </w:rPr>
              <w:t>тр.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DC26A0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="00DC26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упр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1, прочитать текст, выписать 10 глаголов в разных наклонениях. </w:t>
            </w:r>
          </w:p>
        </w:tc>
        <w:tc>
          <w:tcPr>
            <w:tcW w:w="1701" w:type="dxa"/>
          </w:tcPr>
          <w:p w:rsidR="00DC26A0" w:rsidRDefault="00575474" w:rsidP="00DC26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28.04.2020</w:t>
            </w:r>
          </w:p>
        </w:tc>
        <w:tc>
          <w:tcPr>
            <w:tcW w:w="2744" w:type="dxa"/>
          </w:tcPr>
          <w:p w:rsidR="00575474" w:rsidRDefault="00575474" w:rsidP="0057547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hyperlink r:id="rId12" w:history="1">
              <w:r w:rsidRPr="008D10DC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https://edu.tatar.ru/facultative/index/28443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C26A0" w:rsidRDefault="00575474" w:rsidP="0057547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hyperlink r:id="rId13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  <w:tr w:rsidR="00B76A50" w:rsidRPr="007211D7" w:rsidTr="003D50D8">
        <w:trPr>
          <w:trHeight w:val="150"/>
        </w:trPr>
        <w:tc>
          <w:tcPr>
            <w:tcW w:w="1589" w:type="dxa"/>
          </w:tcPr>
          <w:p w:rsidR="00B76A50" w:rsidRDefault="000E369A" w:rsidP="00B76A5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3827" w:type="dxa"/>
          </w:tcPr>
          <w:p w:rsidR="00B76A50" w:rsidRPr="00352E14" w:rsidRDefault="000E369A" w:rsidP="00B76A50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</w:pPr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Лексическое грамматическое значение и морфолого-синтаксические признаки </w:t>
            </w:r>
            <w:proofErr w:type="gramStart"/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глагола.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</w:t>
            </w:r>
            <w:proofErr w:type="spellStart"/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Фигыльнең</w:t>
            </w:r>
            <w:proofErr w:type="spellEnd"/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</w:t>
            </w:r>
            <w:proofErr w:type="spellStart"/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лексик</w:t>
            </w:r>
            <w:proofErr w:type="spellEnd"/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грамматик </w:t>
            </w:r>
            <w:proofErr w:type="spellStart"/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мәгънәсе</w:t>
            </w:r>
            <w:proofErr w:type="spellEnd"/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</w:t>
            </w:r>
            <w:proofErr w:type="spellStart"/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һәм</w:t>
            </w:r>
            <w:proofErr w:type="spellEnd"/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</w:t>
            </w:r>
            <w:proofErr w:type="spellStart"/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морфологик-синтаксик</w:t>
            </w:r>
            <w:proofErr w:type="spellEnd"/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</w:t>
            </w:r>
            <w:proofErr w:type="spellStart"/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билгеләре</w:t>
            </w:r>
            <w:proofErr w:type="spellEnd"/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.</w:t>
            </w:r>
            <w:r>
              <w:t xml:space="preserve"> </w:t>
            </w:r>
            <w:proofErr w:type="spellStart"/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Фигыльнең</w:t>
            </w:r>
            <w:proofErr w:type="spellEnd"/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 </w:t>
            </w:r>
            <w:proofErr w:type="spellStart"/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биш</w:t>
            </w:r>
            <w:proofErr w:type="spellEnd"/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 </w:t>
            </w:r>
            <w:proofErr w:type="spellStart"/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юнәлеше</w:t>
            </w:r>
            <w:proofErr w:type="spellEnd"/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, </w:t>
            </w:r>
            <w:proofErr w:type="spellStart"/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аларның</w:t>
            </w:r>
            <w:proofErr w:type="spellEnd"/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</w:t>
            </w:r>
            <w:proofErr w:type="spellStart"/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мәгънәләре</w:t>
            </w:r>
            <w:proofErr w:type="spellEnd"/>
            <w:r w:rsidRPr="000E369A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.</w:t>
            </w:r>
          </w:p>
        </w:tc>
        <w:tc>
          <w:tcPr>
            <w:tcW w:w="2268" w:type="dxa"/>
          </w:tcPr>
          <w:p w:rsidR="00B76A50" w:rsidRDefault="000E369A" w:rsidP="00B76A5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369A">
              <w:rPr>
                <w:rFonts w:ascii="Times New Roman" w:hAnsi="Times New Roman"/>
                <w:sz w:val="24"/>
                <w:szCs w:val="24"/>
              </w:rPr>
              <w:t xml:space="preserve">рассылка заданий  </w:t>
            </w:r>
          </w:p>
        </w:tc>
        <w:tc>
          <w:tcPr>
            <w:tcW w:w="3402" w:type="dxa"/>
          </w:tcPr>
          <w:p w:rsidR="00B76A50" w:rsidRPr="00B76A50" w:rsidRDefault="00B76A50" w:rsidP="00B76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6A5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Выполнить задание на </w:t>
            </w:r>
          </w:p>
          <w:p w:rsidR="00B76A50" w:rsidRDefault="007B1AAE" w:rsidP="00B76A5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стр.104,  упр. 2, стр 105упр </w:t>
            </w:r>
            <w:r w:rsidR="00B76A5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 </w:t>
            </w:r>
            <w:r w:rsidR="00B76A50" w:rsidRPr="00B76A50">
              <w:rPr>
                <w:rFonts w:ascii="Times New Roman" w:hAnsi="Times New Roman"/>
                <w:sz w:val="24"/>
                <w:szCs w:val="24"/>
                <w:lang w:val="tt-RU"/>
              </w:rPr>
              <w:t>написать</w:t>
            </w:r>
          </w:p>
        </w:tc>
        <w:tc>
          <w:tcPr>
            <w:tcW w:w="1701" w:type="dxa"/>
          </w:tcPr>
          <w:p w:rsidR="00B76A50" w:rsidRDefault="000E369A" w:rsidP="00B76A5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16.05.2020</w:t>
            </w:r>
          </w:p>
        </w:tc>
        <w:tc>
          <w:tcPr>
            <w:tcW w:w="2744" w:type="dxa"/>
          </w:tcPr>
          <w:p w:rsidR="000E369A" w:rsidRDefault="000E369A" w:rsidP="000E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369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hyperlink r:id="rId14" w:history="1">
              <w:r w:rsidRPr="00D5342D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https://edu.tatar.ru/facultative/index/28443</w:t>
              </w:r>
            </w:hyperlink>
          </w:p>
          <w:p w:rsidR="000E369A" w:rsidRPr="000E369A" w:rsidRDefault="000E369A" w:rsidP="000E3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369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B76A50" w:rsidRDefault="000E369A" w:rsidP="000E36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369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hyperlink r:id="rId15" w:history="1">
              <w:r w:rsidRPr="00D5342D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  <w:p w:rsidR="000E369A" w:rsidRDefault="000E369A" w:rsidP="000E36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D520A" w:rsidRPr="007211D7" w:rsidTr="003D50D8">
        <w:trPr>
          <w:trHeight w:val="150"/>
        </w:trPr>
        <w:tc>
          <w:tcPr>
            <w:tcW w:w="1589" w:type="dxa"/>
          </w:tcPr>
          <w:p w:rsidR="003D520A" w:rsidRDefault="003D520A" w:rsidP="00B76A5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3827" w:type="dxa"/>
          </w:tcPr>
          <w:p w:rsidR="003D520A" w:rsidRPr="000E369A" w:rsidRDefault="002A4597" w:rsidP="00B76A50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</w:pPr>
            <w:r w:rsidRPr="002A4597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Диалог. “Что такое подвиг?”/ Диалог. “</w:t>
            </w:r>
            <w:proofErr w:type="spellStart"/>
            <w:r w:rsidRPr="002A4597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Батырлык</w:t>
            </w:r>
            <w:proofErr w:type="spellEnd"/>
            <w:r w:rsidRPr="002A4597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</w:t>
            </w:r>
            <w:proofErr w:type="spellStart"/>
            <w:r w:rsidRPr="002A4597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нәрсә</w:t>
            </w:r>
            <w:proofErr w:type="spellEnd"/>
            <w:r w:rsidRPr="002A4597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</w:t>
            </w:r>
            <w:proofErr w:type="spellStart"/>
            <w:r w:rsidRPr="002A4597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ул</w:t>
            </w:r>
            <w:proofErr w:type="spellEnd"/>
            <w:r w:rsidRPr="002A4597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?”</w:t>
            </w:r>
          </w:p>
        </w:tc>
        <w:tc>
          <w:tcPr>
            <w:tcW w:w="2268" w:type="dxa"/>
          </w:tcPr>
          <w:p w:rsidR="003D520A" w:rsidRPr="000E369A" w:rsidRDefault="002A4597" w:rsidP="00B76A5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A4597">
              <w:rPr>
                <w:rFonts w:ascii="Times New Roman" w:hAnsi="Times New Roman"/>
                <w:sz w:val="24"/>
                <w:szCs w:val="24"/>
              </w:rPr>
              <w:t xml:space="preserve">рассылка заданий  </w:t>
            </w:r>
          </w:p>
        </w:tc>
        <w:tc>
          <w:tcPr>
            <w:tcW w:w="3402" w:type="dxa"/>
          </w:tcPr>
          <w:p w:rsidR="003D520A" w:rsidRPr="00B76A50" w:rsidRDefault="002A4597" w:rsidP="00B76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4597">
              <w:rPr>
                <w:rFonts w:ascii="Times New Roman" w:hAnsi="Times New Roman"/>
                <w:sz w:val="24"/>
                <w:szCs w:val="24"/>
                <w:lang w:val="tt-RU"/>
              </w:rPr>
              <w:t>стр 107 упр 2,стр 108 упр 3</w:t>
            </w:r>
          </w:p>
        </w:tc>
        <w:tc>
          <w:tcPr>
            <w:tcW w:w="1701" w:type="dxa"/>
          </w:tcPr>
          <w:p w:rsidR="003D520A" w:rsidRDefault="002A4597" w:rsidP="00B76A5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22.05.2020</w:t>
            </w:r>
          </w:p>
        </w:tc>
        <w:tc>
          <w:tcPr>
            <w:tcW w:w="2744" w:type="dxa"/>
          </w:tcPr>
          <w:p w:rsidR="002A4597" w:rsidRDefault="002A4597" w:rsidP="002A4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459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</w:instrText>
            </w:r>
            <w:r w:rsidRPr="002A4597">
              <w:rPr>
                <w:rFonts w:ascii="Times New Roman" w:hAnsi="Times New Roman"/>
                <w:sz w:val="24"/>
                <w:szCs w:val="24"/>
                <w:lang w:val="tt-RU"/>
              </w:rPr>
              <w:instrText>https://edu.tatar.ru/facultative/index/28443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separate"/>
            </w:r>
            <w:r w:rsidRPr="00A424F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https://edu.tatar.ru/facultative/index/28443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  <w:p w:rsidR="002A4597" w:rsidRPr="002A4597" w:rsidRDefault="002A4597" w:rsidP="002A4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A4597" w:rsidRPr="002A4597" w:rsidRDefault="002A4597" w:rsidP="002A4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459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3D520A" w:rsidRDefault="002A4597" w:rsidP="002A4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459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</w:instrText>
            </w:r>
            <w:r w:rsidRPr="002A4597">
              <w:rPr>
                <w:rFonts w:ascii="Times New Roman" w:hAnsi="Times New Roman"/>
                <w:sz w:val="24"/>
                <w:szCs w:val="24"/>
                <w:lang w:val="tt-RU"/>
              </w:rPr>
              <w:instrText>https://learningapps.org/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separate"/>
            </w:r>
            <w:r w:rsidRPr="00A424F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  <w:p w:rsidR="002A4597" w:rsidRPr="000E369A" w:rsidRDefault="002A4597" w:rsidP="002A4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A4597" w:rsidRPr="007211D7" w:rsidTr="003D50D8">
        <w:trPr>
          <w:trHeight w:val="150"/>
        </w:trPr>
        <w:tc>
          <w:tcPr>
            <w:tcW w:w="1589" w:type="dxa"/>
          </w:tcPr>
          <w:p w:rsidR="002A4597" w:rsidRDefault="002A4597" w:rsidP="00B76A5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3827" w:type="dxa"/>
          </w:tcPr>
          <w:p w:rsidR="002A4597" w:rsidRPr="002A4597" w:rsidRDefault="00A15BCF" w:rsidP="00B76A50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</w:pPr>
            <w:r w:rsidRPr="00A15BCF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Лексическое грамматическое значение и морфолого-синтаксические признаки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местоимений./ </w:t>
            </w:r>
            <w:proofErr w:type="spellStart"/>
            <w:r w:rsidR="00C371F1"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Алмашлыкларның</w:t>
            </w:r>
            <w:proofErr w:type="spellEnd"/>
            <w:r w:rsidR="00C371F1"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</w:t>
            </w:r>
            <w:proofErr w:type="spellStart"/>
            <w:r w:rsidR="00C371F1"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лексик</w:t>
            </w:r>
            <w:proofErr w:type="spellEnd"/>
            <w:r w:rsidR="00C371F1"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грамматик </w:t>
            </w:r>
            <w:proofErr w:type="spellStart"/>
            <w:r w:rsidR="00C371F1"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мәгънәсе</w:t>
            </w:r>
            <w:proofErr w:type="spellEnd"/>
            <w:r w:rsidR="00C371F1"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</w:t>
            </w:r>
            <w:proofErr w:type="spellStart"/>
            <w:r w:rsidR="00C371F1"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һәм</w:t>
            </w:r>
            <w:proofErr w:type="spellEnd"/>
            <w:r w:rsidR="00C371F1"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</w:t>
            </w:r>
            <w:proofErr w:type="spellStart"/>
            <w:r w:rsidR="00C371F1"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морфологик-синтаксик</w:t>
            </w:r>
            <w:proofErr w:type="spellEnd"/>
            <w:r w:rsidR="00C371F1"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</w:t>
            </w:r>
            <w:proofErr w:type="spellStart"/>
            <w:r w:rsidR="00C371F1"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билгеләре</w:t>
            </w:r>
            <w:proofErr w:type="spellEnd"/>
            <w:r w:rsidR="00C371F1"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.</w:t>
            </w:r>
          </w:p>
        </w:tc>
        <w:tc>
          <w:tcPr>
            <w:tcW w:w="2268" w:type="dxa"/>
          </w:tcPr>
          <w:p w:rsidR="002A4597" w:rsidRPr="002A4597" w:rsidRDefault="00441EE4" w:rsidP="00B76A5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1EE4">
              <w:rPr>
                <w:rFonts w:ascii="Times New Roman" w:hAnsi="Times New Roman"/>
                <w:sz w:val="24"/>
                <w:szCs w:val="24"/>
              </w:rPr>
              <w:t xml:space="preserve">рассылка заданий  </w:t>
            </w:r>
          </w:p>
        </w:tc>
        <w:tc>
          <w:tcPr>
            <w:tcW w:w="3402" w:type="dxa"/>
          </w:tcPr>
          <w:p w:rsidR="002A4597" w:rsidRPr="002A4597" w:rsidRDefault="00A15BCF" w:rsidP="00B76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BCF">
              <w:rPr>
                <w:rFonts w:ascii="Times New Roman" w:hAnsi="Times New Roman"/>
                <w:sz w:val="24"/>
                <w:szCs w:val="24"/>
                <w:lang w:val="tt-RU"/>
              </w:rPr>
              <w:t>Выполнить задание на стр.108, упр. 4, написать в тетрадь.</w:t>
            </w:r>
          </w:p>
        </w:tc>
        <w:tc>
          <w:tcPr>
            <w:tcW w:w="1701" w:type="dxa"/>
          </w:tcPr>
          <w:p w:rsidR="002A4597" w:rsidRDefault="00A15BCF" w:rsidP="00B76A5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23.05.2020</w:t>
            </w:r>
          </w:p>
        </w:tc>
        <w:tc>
          <w:tcPr>
            <w:tcW w:w="2744" w:type="dxa"/>
          </w:tcPr>
          <w:p w:rsidR="00441EE4" w:rsidRDefault="00441EE4" w:rsidP="00441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1E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</w:instrText>
            </w:r>
            <w:r w:rsidRPr="00441EE4">
              <w:rPr>
                <w:rFonts w:ascii="Times New Roman" w:hAnsi="Times New Roman"/>
                <w:sz w:val="24"/>
                <w:szCs w:val="24"/>
                <w:lang w:val="tt-RU"/>
              </w:rPr>
              <w:instrText>https://edu.tatar.ru/facultative/index/28443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separate"/>
            </w:r>
            <w:r w:rsidRPr="00A424F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https://edu.tatar.ru/facultative/index/28443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  <w:p w:rsidR="00441EE4" w:rsidRPr="00441EE4" w:rsidRDefault="00441EE4" w:rsidP="00441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41EE4" w:rsidRPr="00441EE4" w:rsidRDefault="00441EE4" w:rsidP="00441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41EE4" w:rsidRPr="00441EE4" w:rsidRDefault="00441EE4" w:rsidP="00441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1E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2A4597" w:rsidRDefault="00441EE4" w:rsidP="00441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1E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</w:instrText>
            </w:r>
            <w:r w:rsidRPr="00441EE4">
              <w:rPr>
                <w:rFonts w:ascii="Times New Roman" w:hAnsi="Times New Roman"/>
                <w:sz w:val="24"/>
                <w:szCs w:val="24"/>
                <w:lang w:val="tt-RU"/>
              </w:rPr>
              <w:instrText>https://learningapps.org/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separate"/>
            </w:r>
            <w:r w:rsidRPr="00A424F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  <w:p w:rsidR="00441EE4" w:rsidRPr="002A4597" w:rsidRDefault="00441EE4" w:rsidP="00441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A4597" w:rsidRPr="007211D7" w:rsidTr="003D50D8">
        <w:trPr>
          <w:trHeight w:val="150"/>
        </w:trPr>
        <w:tc>
          <w:tcPr>
            <w:tcW w:w="1589" w:type="dxa"/>
          </w:tcPr>
          <w:p w:rsidR="002A4597" w:rsidRDefault="002A4597" w:rsidP="00B76A5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23.05.2020</w:t>
            </w:r>
          </w:p>
        </w:tc>
        <w:tc>
          <w:tcPr>
            <w:tcW w:w="3827" w:type="dxa"/>
          </w:tcPr>
          <w:p w:rsidR="00C371F1" w:rsidRPr="00C371F1" w:rsidRDefault="00D31081" w:rsidP="00C371F1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Повторение .Личные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формы глагола. Неличные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формыглагола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./</w:t>
            </w:r>
            <w:proofErr w:type="spellStart"/>
            <w:proofErr w:type="gramEnd"/>
            <w:r w:rsidR="00A15BCF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Кабатлау</w:t>
            </w:r>
            <w:proofErr w:type="spellEnd"/>
            <w:r w:rsidR="00A15BCF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.</w:t>
            </w:r>
            <w:proofErr w:type="spellStart"/>
            <w:r w:rsidR="00C371F1"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Затланышлы</w:t>
            </w:r>
            <w:proofErr w:type="spellEnd"/>
            <w:r w:rsidR="00C371F1"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</w:t>
            </w:r>
            <w:proofErr w:type="spellStart"/>
            <w:r w:rsidR="00C371F1"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фигыльләр</w:t>
            </w:r>
            <w:proofErr w:type="spellEnd"/>
            <w:r w:rsidR="00C371F1"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.</w:t>
            </w:r>
          </w:p>
          <w:p w:rsidR="002A4597" w:rsidRPr="002A4597" w:rsidRDefault="00C371F1" w:rsidP="00C371F1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</w:pPr>
            <w:proofErr w:type="spellStart"/>
            <w:r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Затланышсыз</w:t>
            </w:r>
            <w:proofErr w:type="spellEnd"/>
            <w:r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 </w:t>
            </w:r>
            <w:proofErr w:type="spellStart"/>
            <w:r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фигыльләр</w:t>
            </w:r>
            <w:proofErr w:type="spellEnd"/>
            <w:r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.</w:t>
            </w:r>
          </w:p>
        </w:tc>
        <w:tc>
          <w:tcPr>
            <w:tcW w:w="2268" w:type="dxa"/>
          </w:tcPr>
          <w:p w:rsidR="002A4597" w:rsidRPr="002A4597" w:rsidRDefault="00441EE4" w:rsidP="00B76A5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1EE4">
              <w:rPr>
                <w:rFonts w:ascii="Times New Roman" w:hAnsi="Times New Roman"/>
                <w:sz w:val="24"/>
                <w:szCs w:val="24"/>
              </w:rPr>
              <w:t xml:space="preserve">рассылка заданий  </w:t>
            </w:r>
          </w:p>
        </w:tc>
        <w:tc>
          <w:tcPr>
            <w:tcW w:w="3402" w:type="dxa"/>
          </w:tcPr>
          <w:p w:rsidR="002A4597" w:rsidRPr="002A4597" w:rsidRDefault="00254EFD" w:rsidP="00B76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54EFD">
              <w:rPr>
                <w:rFonts w:ascii="Times New Roman" w:hAnsi="Times New Roman"/>
                <w:sz w:val="24"/>
                <w:szCs w:val="24"/>
                <w:lang w:val="tt-RU"/>
              </w:rPr>
              <w:t>Выполнить задание на стр.111, упр. 6, написать в тетрадь</w:t>
            </w:r>
          </w:p>
        </w:tc>
        <w:tc>
          <w:tcPr>
            <w:tcW w:w="1701" w:type="dxa"/>
          </w:tcPr>
          <w:p w:rsidR="002A4597" w:rsidRDefault="00254EFD" w:rsidP="00B76A5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29.05.2020</w:t>
            </w:r>
          </w:p>
        </w:tc>
        <w:tc>
          <w:tcPr>
            <w:tcW w:w="2744" w:type="dxa"/>
          </w:tcPr>
          <w:p w:rsidR="00441EE4" w:rsidRDefault="00441EE4" w:rsidP="00441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1E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</w:instrText>
            </w:r>
            <w:r w:rsidRPr="00441EE4">
              <w:rPr>
                <w:rFonts w:ascii="Times New Roman" w:hAnsi="Times New Roman"/>
                <w:sz w:val="24"/>
                <w:szCs w:val="24"/>
                <w:lang w:val="tt-RU"/>
              </w:rPr>
              <w:instrText>https://edu.tatar.ru/facultative/index/28443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separate"/>
            </w:r>
            <w:r w:rsidRPr="00A424F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https://edu.tatar.ru/facultative/index/28443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  <w:p w:rsidR="00441EE4" w:rsidRPr="00441EE4" w:rsidRDefault="00441EE4" w:rsidP="00441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41EE4" w:rsidRPr="00441EE4" w:rsidRDefault="00441EE4" w:rsidP="00441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41EE4" w:rsidRPr="00441EE4" w:rsidRDefault="00441EE4" w:rsidP="00441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1E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441EE4" w:rsidRDefault="00441EE4" w:rsidP="00441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1E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</w:instrText>
            </w:r>
            <w:r w:rsidRPr="00441EE4">
              <w:rPr>
                <w:rFonts w:ascii="Times New Roman" w:hAnsi="Times New Roman"/>
                <w:sz w:val="24"/>
                <w:szCs w:val="24"/>
                <w:lang w:val="tt-RU"/>
              </w:rPr>
              <w:instrText>https://learningapps.org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separate"/>
            </w:r>
            <w:r w:rsidRPr="00A424F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  <w:p w:rsidR="002A4597" w:rsidRPr="002A4597" w:rsidRDefault="00441EE4" w:rsidP="00441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1EE4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</w:p>
        </w:tc>
      </w:tr>
      <w:tr w:rsidR="005D4EFE" w:rsidRPr="007211D7" w:rsidTr="003D50D8">
        <w:trPr>
          <w:trHeight w:val="150"/>
        </w:trPr>
        <w:tc>
          <w:tcPr>
            <w:tcW w:w="1589" w:type="dxa"/>
          </w:tcPr>
          <w:p w:rsidR="005D4EFE" w:rsidRDefault="005D4EFE" w:rsidP="005D4EF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3827" w:type="dxa"/>
          </w:tcPr>
          <w:p w:rsidR="005D4EFE" w:rsidRPr="002A4597" w:rsidRDefault="005D4EFE" w:rsidP="005D4EF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</w:t>
            </w:r>
            <w:r w:rsidRPr="005D4EFE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Итоговая проверочная работа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/ </w:t>
            </w:r>
            <w:proofErr w:type="spellStart"/>
            <w:r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Йомгаклау</w:t>
            </w:r>
            <w:proofErr w:type="spellEnd"/>
            <w:r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</w:t>
            </w:r>
            <w:proofErr w:type="spellStart"/>
            <w:r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тикшерү</w:t>
            </w:r>
            <w:proofErr w:type="spellEnd"/>
            <w:r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</w:t>
            </w:r>
            <w:proofErr w:type="spellStart"/>
            <w:r w:rsidRPr="00C371F1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эше</w:t>
            </w:r>
            <w:proofErr w:type="spellEnd"/>
          </w:p>
        </w:tc>
        <w:tc>
          <w:tcPr>
            <w:tcW w:w="2268" w:type="dxa"/>
          </w:tcPr>
          <w:p w:rsidR="005D4EFE" w:rsidRPr="002A4597" w:rsidRDefault="005D4EFE" w:rsidP="005D4EF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1EE4">
              <w:rPr>
                <w:rFonts w:ascii="Times New Roman" w:hAnsi="Times New Roman"/>
                <w:sz w:val="24"/>
                <w:szCs w:val="24"/>
              </w:rPr>
              <w:t xml:space="preserve">рассылка заданий  </w:t>
            </w:r>
          </w:p>
        </w:tc>
        <w:tc>
          <w:tcPr>
            <w:tcW w:w="3402" w:type="dxa"/>
          </w:tcPr>
          <w:p w:rsidR="005D4EFE" w:rsidRDefault="006E33B1" w:rsidP="005D4EF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E33B1">
              <w:rPr>
                <w:rFonts w:ascii="Times New Roman" w:hAnsi="Times New Roman"/>
                <w:sz w:val="24"/>
                <w:szCs w:val="24"/>
                <w:lang w:val="tt-RU"/>
              </w:rPr>
              <w:t>Задания по карточкам</w:t>
            </w:r>
            <w:bookmarkStart w:id="0" w:name="_GoBack"/>
            <w:bookmarkEnd w:id="0"/>
          </w:p>
        </w:tc>
        <w:tc>
          <w:tcPr>
            <w:tcW w:w="1701" w:type="dxa"/>
          </w:tcPr>
          <w:p w:rsidR="005D4EFE" w:rsidRDefault="005D4EFE" w:rsidP="005D4EF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29.05.2020</w:t>
            </w:r>
          </w:p>
        </w:tc>
        <w:tc>
          <w:tcPr>
            <w:tcW w:w="2744" w:type="dxa"/>
          </w:tcPr>
          <w:p w:rsidR="005D4EFE" w:rsidRDefault="005D4EFE" w:rsidP="005D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1E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hyperlink r:id="rId16" w:history="1">
              <w:r w:rsidRPr="00A424F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https://edu.tatar.ru/facultative/index/28443</w:t>
              </w:r>
            </w:hyperlink>
          </w:p>
          <w:p w:rsidR="005D4EFE" w:rsidRPr="00441EE4" w:rsidRDefault="005D4EFE" w:rsidP="005D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D4EFE" w:rsidRPr="00441EE4" w:rsidRDefault="005D4EFE" w:rsidP="005D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D4EFE" w:rsidRPr="00441EE4" w:rsidRDefault="005D4EFE" w:rsidP="005D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1E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5D4EFE" w:rsidRDefault="005D4EFE" w:rsidP="005D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1E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</w:instrText>
            </w:r>
            <w:r w:rsidRPr="00441EE4">
              <w:rPr>
                <w:rFonts w:ascii="Times New Roman" w:hAnsi="Times New Roman"/>
                <w:sz w:val="24"/>
                <w:szCs w:val="24"/>
                <w:lang w:val="tt-RU"/>
              </w:rPr>
              <w:instrText>https://learningapps.org/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separate"/>
            </w:r>
            <w:r w:rsidRPr="00A424F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  <w:p w:rsidR="005D4EFE" w:rsidRPr="002A4597" w:rsidRDefault="005D4EFE" w:rsidP="005D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D4EFE" w:rsidRPr="007211D7" w:rsidTr="003D50D8">
        <w:trPr>
          <w:trHeight w:val="150"/>
        </w:trPr>
        <w:tc>
          <w:tcPr>
            <w:tcW w:w="1589" w:type="dxa"/>
          </w:tcPr>
          <w:p w:rsidR="005D4EFE" w:rsidRDefault="005D4EFE" w:rsidP="005D4EF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3827" w:type="dxa"/>
          </w:tcPr>
          <w:p w:rsidR="005D4EFE" w:rsidRPr="002A4597" w:rsidRDefault="005D4EFE" w:rsidP="005D4EF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</w:pPr>
            <w:r w:rsidRPr="005D4EFE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Обобщающий урок. </w:t>
            </w:r>
            <w:proofErr w:type="spellStart"/>
            <w:r w:rsidRPr="005D4EFE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Җөмлә</w:t>
            </w:r>
            <w:proofErr w:type="spellEnd"/>
            <w:r w:rsidRPr="005D4EFE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</w:t>
            </w:r>
            <w:proofErr w:type="spellStart"/>
            <w:r w:rsidRPr="005D4EFE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кисәкләре</w:t>
            </w:r>
            <w:proofErr w:type="spellEnd"/>
            <w:r w:rsidRPr="005D4EFE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,  </w:t>
            </w:r>
            <w:proofErr w:type="spellStart"/>
            <w:r w:rsidRPr="005D4EFE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җөмлә</w:t>
            </w:r>
            <w:proofErr w:type="spellEnd"/>
            <w:r w:rsidRPr="005D4EFE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</w:t>
            </w:r>
            <w:proofErr w:type="spellStart"/>
            <w:r w:rsidRPr="005D4EFE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төрләре.Йомгаклау</w:t>
            </w:r>
            <w:proofErr w:type="spellEnd"/>
          </w:p>
        </w:tc>
        <w:tc>
          <w:tcPr>
            <w:tcW w:w="2268" w:type="dxa"/>
          </w:tcPr>
          <w:p w:rsidR="005D4EFE" w:rsidRPr="002A4597" w:rsidRDefault="005D4EFE" w:rsidP="005D4EF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1EE4">
              <w:rPr>
                <w:rFonts w:ascii="Times New Roman" w:hAnsi="Times New Roman"/>
                <w:sz w:val="24"/>
                <w:szCs w:val="24"/>
              </w:rPr>
              <w:t xml:space="preserve">рассылка заданий  </w:t>
            </w:r>
          </w:p>
        </w:tc>
        <w:tc>
          <w:tcPr>
            <w:tcW w:w="3402" w:type="dxa"/>
          </w:tcPr>
          <w:p w:rsidR="005D4EFE" w:rsidRDefault="005D4EFE" w:rsidP="005D4EF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Задания по карточкам</w:t>
            </w:r>
          </w:p>
        </w:tc>
        <w:tc>
          <w:tcPr>
            <w:tcW w:w="1701" w:type="dxa"/>
          </w:tcPr>
          <w:p w:rsidR="005D4EFE" w:rsidRDefault="005D4EFE" w:rsidP="005D4EF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30.05.2020</w:t>
            </w:r>
          </w:p>
        </w:tc>
        <w:tc>
          <w:tcPr>
            <w:tcW w:w="2744" w:type="dxa"/>
          </w:tcPr>
          <w:p w:rsidR="005D4EFE" w:rsidRDefault="005D4EFE" w:rsidP="005D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1E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hyperlink r:id="rId17" w:history="1">
              <w:r w:rsidRPr="00A424F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https://edu.tatar.ru/facultative/index/28443</w:t>
              </w:r>
            </w:hyperlink>
          </w:p>
          <w:p w:rsidR="005D4EFE" w:rsidRPr="00441EE4" w:rsidRDefault="005D4EFE" w:rsidP="005D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D4EFE" w:rsidRPr="00441EE4" w:rsidRDefault="005D4EFE" w:rsidP="005D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D4EFE" w:rsidRPr="00441EE4" w:rsidRDefault="005D4EFE" w:rsidP="005D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1E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5D4EFE" w:rsidRDefault="005D4EFE" w:rsidP="005D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1EE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hyperlink r:id="rId18" w:history="1">
              <w:r w:rsidRPr="00A424F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</w:t>
              </w:r>
            </w:hyperlink>
          </w:p>
          <w:p w:rsidR="005D4EFE" w:rsidRPr="002A4597" w:rsidRDefault="005D4EFE" w:rsidP="005D4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1EE4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</w:p>
        </w:tc>
      </w:tr>
    </w:tbl>
    <w:p w:rsidR="001A3E03" w:rsidRDefault="001A3E03" w:rsidP="00B76A50"/>
    <w:sectPr w:rsidR="001A3E03" w:rsidSect="00D572D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2D5"/>
    <w:rsid w:val="00087DEB"/>
    <w:rsid w:val="000B3994"/>
    <w:rsid w:val="000E369A"/>
    <w:rsid w:val="001569C5"/>
    <w:rsid w:val="00197281"/>
    <w:rsid w:val="001A3E03"/>
    <w:rsid w:val="00254EFD"/>
    <w:rsid w:val="002A4597"/>
    <w:rsid w:val="00352E14"/>
    <w:rsid w:val="003D50D8"/>
    <w:rsid w:val="003D520A"/>
    <w:rsid w:val="00441EE4"/>
    <w:rsid w:val="00575474"/>
    <w:rsid w:val="005D4EFE"/>
    <w:rsid w:val="006E2460"/>
    <w:rsid w:val="006E33B1"/>
    <w:rsid w:val="007B1AAE"/>
    <w:rsid w:val="00911DD7"/>
    <w:rsid w:val="00A15BCF"/>
    <w:rsid w:val="00B76A50"/>
    <w:rsid w:val="00C371F1"/>
    <w:rsid w:val="00D31081"/>
    <w:rsid w:val="00D572D5"/>
    <w:rsid w:val="00DC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2E1AE-FCB7-43B6-9F87-5BD5C79D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572D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572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display?v=po0hrc2ic19" TargetMode="External"/><Relationship Id="rId13" Type="http://schemas.openxmlformats.org/officeDocument/2006/relationships/hyperlink" Target="https://learningapps.org/" TargetMode="External"/><Relationship Id="rId18" Type="http://schemas.openxmlformats.org/officeDocument/2006/relationships/hyperlink" Target="https://learningapps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aVWQPFF_tRw" TargetMode="External"/><Relationship Id="rId12" Type="http://schemas.openxmlformats.org/officeDocument/2006/relationships/hyperlink" Target="https://edu.tatar.ru/facultative/index/28443" TargetMode="External"/><Relationship Id="rId17" Type="http://schemas.openxmlformats.org/officeDocument/2006/relationships/hyperlink" Target="https://edu.tatar.ru/facultative/index/28443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facultative/index/2844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kenbfQgefzk" TargetMode="External"/><Relationship Id="rId11" Type="http://schemas.openxmlformats.org/officeDocument/2006/relationships/hyperlink" Target="https://youtu.be/WGFxYs0ff5A" TargetMode="External"/><Relationship Id="rId5" Type="http://schemas.openxmlformats.org/officeDocument/2006/relationships/hyperlink" Target="mailto:milli85-2009@mail.ru" TargetMode="External"/><Relationship Id="rId15" Type="http://schemas.openxmlformats.org/officeDocument/2006/relationships/hyperlink" Target="https://learningapps.org/" TargetMode="External"/><Relationship Id="rId10" Type="http://schemas.openxmlformats.org/officeDocument/2006/relationships/hyperlink" Target="https://youtu.be/SHv0jgjhElQ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facultative/index/28443" TargetMode="External"/><Relationship Id="rId14" Type="http://schemas.openxmlformats.org/officeDocument/2006/relationships/hyperlink" Target="https://edu.tatar.ru/facultative/index/284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425D5-4AC2-4241-8E8B-E161C3BDF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Lizunin</dc:creator>
  <cp:keywords/>
  <dc:description/>
  <cp:lastModifiedBy>ICL</cp:lastModifiedBy>
  <cp:revision>23</cp:revision>
  <dcterms:created xsi:type="dcterms:W3CDTF">2020-03-31T07:16:00Z</dcterms:created>
  <dcterms:modified xsi:type="dcterms:W3CDTF">2020-05-24T17:23:00Z</dcterms:modified>
</cp:coreProperties>
</file>